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F8541A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bookmarkStart w:id="0" w:name="_GoBack"/>
                  <w:bookmarkEnd w:id="0"/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593AB2" w:rsidP="00C02C5D">
            <w:pPr>
              <w:rPr>
                <w:rFonts w:ascii="Times New Roman" w:hAnsi="Times New Roman"/>
                <w:sz w:val="28"/>
                <w:szCs w:val="28"/>
              </w:rPr>
            </w:pPr>
            <w:r w:rsidRPr="00593AB2">
              <w:rPr>
                <w:rFonts w:ascii="Times New Roman" w:hAnsi="Times New Roman"/>
                <w:sz w:val="28"/>
                <w:szCs w:val="28"/>
              </w:rPr>
              <w:t>Волков Виталий, 17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593AB2" w:rsidRDefault="00593AB2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не хожу в спортзал, как будто в гости,</w:t>
            </w:r>
          </w:p>
          <w:p w:rsidR="00593AB2" w:rsidRDefault="00593AB2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там пашу до седьмого пота!</w:t>
            </w:r>
          </w:p>
          <w:p w:rsidR="00593AB2" w:rsidRDefault="00593AB2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Переплавляю все сомнения и злости</w:t>
            </w:r>
          </w:p>
          <w:p w:rsidR="00593AB2" w:rsidRDefault="00593AB2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 красивую и мощную работу.</w:t>
            </w:r>
          </w:p>
          <w:p w:rsidR="00593AB2" w:rsidRDefault="00593AB2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Бегу по треку, штангу поднимаю,</w:t>
            </w:r>
          </w:p>
          <w:p w:rsidR="00593AB2" w:rsidRDefault="00593AB2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Держу удар и развиваю прыть.</w:t>
            </w:r>
          </w:p>
          <w:p w:rsidR="00593AB2" w:rsidRDefault="00593AB2" w:rsidP="00D241DE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с каждым днем отчетливее знаю,</w:t>
            </w:r>
          </w:p>
          <w:p w:rsidR="00A1523F" w:rsidRPr="000508C8" w:rsidRDefault="00593AB2" w:rsidP="00D241DE">
            <w:pPr>
              <w:rPr>
                <w:b/>
                <w:bCs/>
                <w:sz w:val="40"/>
                <w:szCs w:val="40"/>
              </w:rPr>
            </w:pPr>
            <w:r w:rsidRPr="00593AB2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Что спорт поможет мне сильнее быть!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593AB2" w:rsidRDefault="005C4F57" w:rsidP="00593A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</w:t>
            </w:r>
            <w:r w:rsidR="00593AB2">
              <w:rPr>
                <w:b/>
                <w:bCs/>
                <w:sz w:val="28"/>
                <w:szCs w:val="28"/>
              </w:rPr>
              <w:t xml:space="preserve">заниматься </w:t>
            </w:r>
          </w:p>
          <w:p w:rsidR="00593AB2" w:rsidRPr="006537C3" w:rsidRDefault="00593AB2" w:rsidP="00593A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спортивном зале «</w:t>
            </w:r>
            <w:r w:rsidRPr="00593AB2">
              <w:rPr>
                <w:b/>
                <w:bCs/>
                <w:sz w:val="28"/>
                <w:szCs w:val="28"/>
              </w:rPr>
              <w:t>Аполлон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41A" w:rsidRDefault="00F8541A" w:rsidP="005C021A">
      <w:r>
        <w:separator/>
      </w:r>
    </w:p>
  </w:endnote>
  <w:endnote w:type="continuationSeparator" w:id="0">
    <w:p w:rsidR="00F8541A" w:rsidRDefault="00F8541A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41A" w:rsidRDefault="00F8541A" w:rsidP="005C021A">
      <w:r>
        <w:separator/>
      </w:r>
    </w:p>
  </w:footnote>
  <w:footnote w:type="continuationSeparator" w:id="0">
    <w:p w:rsidR="00F8541A" w:rsidRDefault="00F8541A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93AB2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8541A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B2049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2026-07-07T10:23:00Z</dcterms:modified>
</cp:coreProperties>
</file>